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723AC" w:rsidRDefault="003875A0">
      <w:r>
        <w:t>Entry # ________</w:t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  <w:t>Date _____________________</w:t>
      </w:r>
    </w:p>
    <w:p w:rsidR="003875A0" w:rsidRDefault="003875A0"/>
    <w:p w:rsidR="003875A0" w:rsidRDefault="003875A0" w:rsidP="003875A0">
      <w:pPr>
        <w:jc w:val="center"/>
        <w:rPr>
          <w:sz w:val="28"/>
        </w:rPr>
      </w:pPr>
      <w:r>
        <w:rPr>
          <w:b/>
          <w:sz w:val="28"/>
        </w:rPr>
        <w:t xml:space="preserve">The Atlantic Slave Trade Comprehension Questions </w:t>
      </w:r>
    </w:p>
    <w:p w:rsidR="003875A0" w:rsidRDefault="003875A0" w:rsidP="003875A0"/>
    <w:p w:rsidR="003875A0" w:rsidRDefault="003875A0" w:rsidP="003875A0">
      <w:pPr>
        <w:rPr>
          <w:i/>
        </w:rPr>
      </w:pPr>
      <w:r>
        <w:rPr>
          <w:i/>
        </w:rPr>
        <w:t xml:space="preserve">Directions: After reading "The Atlantic Slave Trade", complete the following questions in the space provided.  </w:t>
      </w:r>
    </w:p>
    <w:p w:rsidR="003875A0" w:rsidRDefault="003875A0" w:rsidP="003875A0"/>
    <w:p w:rsidR="003875A0" w:rsidRDefault="003875A0" w:rsidP="003875A0">
      <w:pPr>
        <w:pStyle w:val="ListParagraph"/>
        <w:numPr>
          <w:ilvl w:val="0"/>
          <w:numId w:val="1"/>
        </w:numPr>
      </w:pPr>
      <w:r>
        <w:t xml:space="preserve">What was the reason why Europeans could no longer use Native Americans as their source of cheap labor? </w:t>
      </w:r>
    </w:p>
    <w:p w:rsidR="003875A0" w:rsidRDefault="003875A0" w:rsidP="003875A0"/>
    <w:p w:rsidR="003875A0" w:rsidRDefault="003875A0" w:rsidP="003875A0"/>
    <w:p w:rsidR="003875A0" w:rsidRDefault="003875A0" w:rsidP="003875A0"/>
    <w:p w:rsidR="003875A0" w:rsidRDefault="003875A0" w:rsidP="003875A0">
      <w:pPr>
        <w:pStyle w:val="ListParagraph"/>
        <w:numPr>
          <w:ilvl w:val="0"/>
          <w:numId w:val="1"/>
        </w:numPr>
      </w:pPr>
      <w:r>
        <w:t xml:space="preserve">According to the reading, what were the </w:t>
      </w:r>
      <w:r>
        <w:rPr>
          <w:b/>
          <w:u w:val="single"/>
        </w:rPr>
        <w:t>FOUR</w:t>
      </w:r>
      <w:r>
        <w:t xml:space="preserve"> advantages that Europeans saw in using Africans in the Americas? </w:t>
      </w:r>
    </w:p>
    <w:p w:rsidR="003875A0" w:rsidRDefault="003875A0" w:rsidP="003875A0">
      <w:pPr>
        <w:pStyle w:val="ListParagraph"/>
        <w:numPr>
          <w:ilvl w:val="0"/>
          <w:numId w:val="2"/>
        </w:numPr>
        <w:spacing w:line="360" w:lineRule="auto"/>
      </w:pPr>
      <w:r>
        <w:t xml:space="preserve">  </w:t>
      </w:r>
    </w:p>
    <w:p w:rsidR="003875A0" w:rsidRDefault="003875A0" w:rsidP="003875A0">
      <w:pPr>
        <w:pStyle w:val="ListParagraph"/>
        <w:numPr>
          <w:ilvl w:val="0"/>
          <w:numId w:val="2"/>
        </w:numPr>
        <w:spacing w:line="360" w:lineRule="auto"/>
      </w:pPr>
      <w:r>
        <w:t xml:space="preserve">  </w:t>
      </w:r>
    </w:p>
    <w:p w:rsidR="003875A0" w:rsidRDefault="003875A0" w:rsidP="003875A0">
      <w:pPr>
        <w:pStyle w:val="ListParagraph"/>
        <w:numPr>
          <w:ilvl w:val="0"/>
          <w:numId w:val="2"/>
        </w:numPr>
        <w:spacing w:line="360" w:lineRule="auto"/>
      </w:pPr>
      <w:r>
        <w:t xml:space="preserve">  </w:t>
      </w:r>
    </w:p>
    <w:p w:rsidR="003875A0" w:rsidRDefault="003875A0" w:rsidP="003875A0">
      <w:pPr>
        <w:pStyle w:val="ListParagraph"/>
        <w:numPr>
          <w:ilvl w:val="0"/>
          <w:numId w:val="2"/>
        </w:numPr>
        <w:spacing w:line="360" w:lineRule="auto"/>
      </w:pPr>
      <w:r>
        <w:t xml:space="preserve">  </w:t>
      </w:r>
    </w:p>
    <w:p w:rsidR="003875A0" w:rsidRDefault="003875A0" w:rsidP="003875A0">
      <w:pPr>
        <w:pStyle w:val="ListParagraph"/>
        <w:ind w:left="1080"/>
      </w:pPr>
    </w:p>
    <w:p w:rsidR="003875A0" w:rsidRDefault="003875A0" w:rsidP="003875A0">
      <w:pPr>
        <w:pStyle w:val="ListParagraph"/>
        <w:numPr>
          <w:ilvl w:val="0"/>
          <w:numId w:val="1"/>
        </w:numPr>
      </w:pPr>
      <w:r>
        <w:t>During the 17</w:t>
      </w:r>
      <w:r w:rsidRPr="003875A0">
        <w:rPr>
          <w:vertAlign w:val="superscript"/>
        </w:rPr>
        <w:t>th</w:t>
      </w:r>
      <w:r>
        <w:t xml:space="preserve"> century, where did more than 40% of enslaved Africans go to? </w:t>
      </w:r>
    </w:p>
    <w:p w:rsidR="003875A0" w:rsidRDefault="003875A0" w:rsidP="003875A0"/>
    <w:p w:rsidR="003875A0" w:rsidRDefault="003875A0" w:rsidP="003875A0"/>
    <w:p w:rsidR="003875A0" w:rsidRDefault="003875A0" w:rsidP="003875A0">
      <w:pPr>
        <w:pStyle w:val="ListParagraph"/>
        <w:numPr>
          <w:ilvl w:val="0"/>
          <w:numId w:val="1"/>
        </w:numPr>
      </w:pPr>
      <w:r>
        <w:t xml:space="preserve">Why did many African rulers participate in the Atlantic Slave Trade? </w:t>
      </w:r>
    </w:p>
    <w:p w:rsidR="003875A0" w:rsidRDefault="003875A0" w:rsidP="003875A0"/>
    <w:p w:rsidR="003875A0" w:rsidRDefault="003875A0" w:rsidP="003875A0"/>
    <w:p w:rsidR="003875A0" w:rsidRDefault="003875A0" w:rsidP="003875A0"/>
    <w:p w:rsidR="003875A0" w:rsidRDefault="003875A0" w:rsidP="003875A0">
      <w:pPr>
        <w:pStyle w:val="ListParagraph"/>
        <w:numPr>
          <w:ilvl w:val="0"/>
          <w:numId w:val="1"/>
        </w:numPr>
      </w:pPr>
      <w:r>
        <w:t xml:space="preserve">Describe the triangular trade in your own words.  Make sure to include the three "trade routes".  </w:t>
      </w:r>
    </w:p>
    <w:p w:rsidR="003875A0" w:rsidRDefault="003875A0" w:rsidP="003875A0"/>
    <w:p w:rsidR="003875A0" w:rsidRDefault="003875A0" w:rsidP="003875A0"/>
    <w:p w:rsidR="003875A0" w:rsidRDefault="003875A0" w:rsidP="003875A0"/>
    <w:p w:rsidR="003875A0" w:rsidRDefault="003875A0" w:rsidP="003875A0"/>
    <w:p w:rsidR="003875A0" w:rsidRDefault="003875A0" w:rsidP="003875A0">
      <w:pPr>
        <w:pStyle w:val="ListParagraph"/>
        <w:numPr>
          <w:ilvl w:val="0"/>
          <w:numId w:val="1"/>
        </w:numPr>
      </w:pPr>
      <w:r>
        <w:t xml:space="preserve">What was the Middle Passage?  Describe the conditions that Africans endured during this part of their journey.  </w:t>
      </w:r>
    </w:p>
    <w:p w:rsidR="003875A0" w:rsidRDefault="003875A0" w:rsidP="003875A0"/>
    <w:p w:rsidR="003875A0" w:rsidRDefault="003875A0" w:rsidP="003875A0"/>
    <w:p w:rsidR="003875A0" w:rsidRDefault="003875A0" w:rsidP="003875A0"/>
    <w:p w:rsidR="003875A0" w:rsidRDefault="003875A0" w:rsidP="003875A0"/>
    <w:p w:rsidR="00A81B39" w:rsidRDefault="00A81B39" w:rsidP="003875A0">
      <w:pPr>
        <w:pStyle w:val="ListParagraph"/>
        <w:numPr>
          <w:ilvl w:val="0"/>
          <w:numId w:val="1"/>
        </w:numPr>
      </w:pPr>
      <w:r>
        <w:t xml:space="preserve">What happened first when Africans arrived in the Americas? </w:t>
      </w:r>
    </w:p>
    <w:p w:rsidR="00A81B39" w:rsidRDefault="00A81B39" w:rsidP="00A81B39"/>
    <w:p w:rsidR="00A81B39" w:rsidRDefault="00A81B39" w:rsidP="00A81B39"/>
    <w:p w:rsidR="00A81B39" w:rsidRDefault="00A81B39" w:rsidP="00A81B39"/>
    <w:p w:rsidR="003875A0" w:rsidRDefault="00A81B39" w:rsidP="003875A0">
      <w:pPr>
        <w:pStyle w:val="ListParagraph"/>
        <w:numPr>
          <w:ilvl w:val="0"/>
          <w:numId w:val="1"/>
        </w:numPr>
      </w:pPr>
      <w:r>
        <w:t xml:space="preserve">How did many slaves resist their new lives in the Americas? </w:t>
      </w:r>
    </w:p>
    <w:p w:rsidR="00A81B39" w:rsidRDefault="00A81B39" w:rsidP="00A81B39"/>
    <w:p w:rsidR="00A81B39" w:rsidRDefault="00A81B39" w:rsidP="00A81B39"/>
    <w:p w:rsidR="00A81B39" w:rsidRDefault="00A81B39" w:rsidP="00A81B39"/>
    <w:p w:rsidR="00A81B39" w:rsidRDefault="00A81B39" w:rsidP="00A81B39">
      <w:pPr>
        <w:pStyle w:val="ListParagraph"/>
        <w:numPr>
          <w:ilvl w:val="0"/>
          <w:numId w:val="1"/>
        </w:numPr>
      </w:pPr>
      <w:r>
        <w:t xml:space="preserve">What was the impact of the slave trade on Africa? </w:t>
      </w:r>
    </w:p>
    <w:p w:rsidR="00A81B39" w:rsidRDefault="00A81B39" w:rsidP="00A81B39"/>
    <w:p w:rsidR="00A81B39" w:rsidRDefault="00A81B39" w:rsidP="00A81B39"/>
    <w:p w:rsidR="00A81B39" w:rsidRDefault="00A81B39" w:rsidP="00A81B39"/>
    <w:p w:rsidR="00A81B39" w:rsidRPr="003875A0" w:rsidRDefault="00A81B39" w:rsidP="00A81B39">
      <w:pPr>
        <w:pStyle w:val="ListParagraph"/>
        <w:numPr>
          <w:ilvl w:val="0"/>
          <w:numId w:val="1"/>
        </w:numPr>
      </w:pPr>
      <w:r>
        <w:t xml:space="preserve">What did the enslaved Africans contribute to the growing colonies? </w:t>
      </w:r>
    </w:p>
    <w:sectPr w:rsidR="00A81B39" w:rsidRPr="003875A0" w:rsidSect="003875A0">
      <w:pgSz w:w="12240" w:h="15840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AC4757"/>
    <w:multiLevelType w:val="hybridMultilevel"/>
    <w:tmpl w:val="901CF2E8"/>
    <w:lvl w:ilvl="0" w:tplc="2B5E142E">
      <w:start w:val="1"/>
      <w:numFmt w:val="decimal"/>
      <w:lvlText w:val="(%1)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1AE15008"/>
    <w:multiLevelType w:val="hybridMultilevel"/>
    <w:tmpl w:val="ACE4241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proofState w:spelling="clean"/>
  <w:defaultTabStop w:val="720"/>
  <w:drawingGridHorizontalSpacing w:val="110"/>
  <w:displayHorizontalDrawingGridEvery w:val="2"/>
  <w:characterSpacingControl w:val="doNotCompress"/>
  <w:compat/>
  <w:rsids>
    <w:rsidRoot w:val="003875A0"/>
    <w:rsid w:val="00150E79"/>
    <w:rsid w:val="0019426C"/>
    <w:rsid w:val="003875A0"/>
    <w:rsid w:val="004A697D"/>
    <w:rsid w:val="006723AC"/>
    <w:rsid w:val="00A81B39"/>
    <w:rsid w:val="00EF27A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723AC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3875A0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159</Words>
  <Characters>911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Leslie Sniegowski</dc:creator>
  <cp:lastModifiedBy>Leslie Sniegowski</cp:lastModifiedBy>
  <cp:revision>1</cp:revision>
  <dcterms:created xsi:type="dcterms:W3CDTF">2014-10-12T20:55:00Z</dcterms:created>
  <dcterms:modified xsi:type="dcterms:W3CDTF">2014-10-12T21:09:00Z</dcterms:modified>
</cp:coreProperties>
</file>