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6C" w:rsidRDefault="00F50C5D">
      <w:pPr>
        <w:spacing w:line="240" w:lineRule="auto"/>
        <w:jc w:val="center"/>
        <w:rPr>
          <w:rFonts w:ascii="Love Ya Like A Sister" w:eastAsia="Love Ya Like A Sister" w:hAnsi="Love Ya Like A Sister" w:cs="Love Ya Like A Sister"/>
          <w:b/>
          <w:sz w:val="36"/>
          <w:szCs w:val="36"/>
        </w:rPr>
      </w:pPr>
      <w:r>
        <w:rPr>
          <w:rFonts w:ascii="Love Ya Like A Sister" w:eastAsia="Love Ya Like A Sister" w:hAnsi="Love Ya Like A Sister" w:cs="Love Ya Like A Sister"/>
          <w:b/>
          <w:sz w:val="36"/>
          <w:szCs w:val="36"/>
        </w:rPr>
        <w:t>Weekly Warm-Ups - October 23 - November 3</w:t>
      </w:r>
    </w:p>
    <w:p w:rsidR="007D596C" w:rsidRDefault="00F50C5D">
      <w:pPr>
        <w:spacing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 Name</w:t>
      </w:r>
      <w:proofErr w:type="gramStart"/>
      <w:r>
        <w:rPr>
          <w:rFonts w:ascii="Calibri" w:eastAsia="Calibri" w:hAnsi="Calibri" w:cs="Calibri"/>
        </w:rPr>
        <w:t>:_</w:t>
      </w:r>
      <w:proofErr w:type="gramEnd"/>
      <w:r>
        <w:rPr>
          <w:rFonts w:ascii="Calibri" w:eastAsia="Calibri" w:hAnsi="Calibri" w:cs="Calibri"/>
        </w:rPr>
        <w:t xml:space="preserve">_______________________________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Core:________________</w:t>
      </w:r>
    </w:p>
    <w:p w:rsidR="007D596C" w:rsidRDefault="00F50C5D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Answer the Daily Warm-Up Questions.  </w:t>
      </w:r>
    </w:p>
    <w:tbl>
      <w:tblPr>
        <w:tblStyle w:val="a"/>
        <w:tblW w:w="102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15"/>
      </w:tblGrid>
      <w:tr w:rsidR="007D596C">
        <w:trPr>
          <w:trHeight w:val="1080"/>
        </w:trPr>
        <w:tc>
          <w:tcPr>
            <w:tcW w:w="10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6C" w:rsidRDefault="00F50C5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61824" behindDoc="0" locked="0" layoutInCell="1" hidden="0" allowOverlap="1">
                  <wp:simplePos x="0" y="0"/>
                  <wp:positionH relativeFrom="margin">
                    <wp:posOffset>3927475</wp:posOffset>
                  </wp:positionH>
                  <wp:positionV relativeFrom="paragraph">
                    <wp:posOffset>43180</wp:posOffset>
                  </wp:positionV>
                  <wp:extent cx="2437765" cy="1962150"/>
                  <wp:effectExtent l="0" t="0" r="635" b="0"/>
                  <wp:wrapSquare wrapText="bothSides" distT="114300" distB="114300" distL="114300" distR="11430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765" cy="1962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>Monday, 10/23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</w:t>
            </w:r>
          </w:p>
          <w:p w:rsidR="007D596C" w:rsidRDefault="00F50C5D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What type of front stretches from Utah to Canada?</w:t>
            </w:r>
          </w:p>
          <w:p w:rsidR="007D596C" w:rsidRDefault="007D59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D596C" w:rsidRDefault="00F50C5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2.     What direction is the cold front traveling?</w:t>
            </w:r>
          </w:p>
          <w:p w:rsidR="007D596C" w:rsidRDefault="007D59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D596C" w:rsidRDefault="00F50C5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3.      What type of pressure system is located over 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exas?</w:t>
            </w:r>
          </w:p>
          <w:p w:rsidR="007D596C" w:rsidRDefault="007D59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D596C" w:rsidRDefault="00F50C5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4.       What type of weather are residents of Texas                                                           </w:t>
            </w:r>
          </w:p>
          <w:p w:rsidR="007D596C" w:rsidRDefault="00F50C5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experiencing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with this pressure system?                 </w:t>
            </w:r>
          </w:p>
          <w:p w:rsidR="007D596C" w:rsidRDefault="007D59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D596C">
        <w:trPr>
          <w:trHeight w:val="1320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6C" w:rsidRDefault="00F50C5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>Tuesday, 10/24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</w:t>
            </w:r>
          </w:p>
          <w:p w:rsidR="007D596C" w:rsidRDefault="00F50C5D">
            <w:pPr>
              <w:widowControl w:val="0"/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______ 1. Evaporation                         A. The condition of the atmosphere at a particular time and place.        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</w:t>
            </w:r>
          </w:p>
          <w:p w:rsidR="007D596C" w:rsidRDefault="00F50C5D">
            <w:pPr>
              <w:widowControl w:val="0"/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 2. Coriolis Effect                      B. The process by which liquid water changes to a gas.</w:t>
            </w:r>
          </w:p>
          <w:p w:rsidR="007D596C" w:rsidRDefault="00F50C5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______ 3. Trade winds                         C.  A gas that protects Earth by blocking most of the sun’s harmful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7D596C" w:rsidRDefault="00F50C5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         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rays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</w:p>
          <w:p w:rsidR="007D596C" w:rsidRDefault="00F50C5D">
            <w:pPr>
              <w:widowControl w:val="0"/>
              <w:spacing w:before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______ 4. Ozone                                   D. Warm steady winds that blow toward the equator.  Used by </w:t>
            </w:r>
          </w:p>
          <w:p w:rsidR="007D596C" w:rsidRDefault="00F50C5D">
            <w:pPr>
              <w:widowControl w:val="0"/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         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trading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ships.</w:t>
            </w:r>
          </w:p>
          <w:p w:rsidR="007D596C" w:rsidRDefault="00F50C5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______ 5. Weather              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E.  The shifting of global winds caused by Earth’s rotation.</w:t>
            </w:r>
          </w:p>
          <w:p w:rsidR="007D596C" w:rsidRDefault="007D59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D596C">
        <w:trPr>
          <w:trHeight w:val="1740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6C" w:rsidRDefault="00F50C5D">
            <w:pPr>
              <w:widowControl w:val="0"/>
              <w:spacing w:line="240" w:lineRule="auto"/>
              <w:rPr>
                <w:rFonts w:ascii="Love Ya Like A Sister" w:eastAsia="Love Ya Like A Sister" w:hAnsi="Love Ya Like A Sister" w:cs="Love Ya Like A Sister"/>
                <w:sz w:val="24"/>
                <w:szCs w:val="24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 xml:space="preserve">Wednesday, 10/25 </w:t>
            </w:r>
            <w:r>
              <w:rPr>
                <w:rFonts w:ascii="Love Ya Like A Sister" w:eastAsia="Love Ya Like A Sister" w:hAnsi="Love Ya Like A Sister" w:cs="Love Ya Like A Sister"/>
                <w:sz w:val="24"/>
                <w:szCs w:val="24"/>
              </w:rPr>
              <w:t>-</w:t>
            </w:r>
          </w:p>
          <w:p w:rsidR="007D596C" w:rsidRDefault="00F50C5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</w:t>
            </w:r>
            <w:r>
              <w:rPr>
                <w:rFonts w:ascii="Love Ya Like A Sister" w:eastAsia="Love Ya Like A Sister" w:hAnsi="Love Ya Like A Sister" w:cs="Love Ya Like A Sister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 Condensation          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A.  A huge body of air that has similar temperature, </w:t>
            </w:r>
          </w:p>
          <w:p w:rsidR="007D596C" w:rsidRDefault="00F50C5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                                humidity and air pressure</w:t>
            </w:r>
          </w:p>
          <w:p w:rsidR="007D596C" w:rsidRDefault="007D59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D596C" w:rsidRDefault="00F50C5D">
            <w:pPr>
              <w:widowControl w:val="0"/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______ 2. Conduction               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B.  The boundary where air masses meet.</w:t>
            </w:r>
          </w:p>
          <w:p w:rsidR="007D596C" w:rsidRDefault="00F50C5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______ 3. Humidity                  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C.  When water vapor in the air condenses into tiny water </w:t>
            </w:r>
          </w:p>
          <w:p w:rsidR="007D596C" w:rsidRDefault="00F50C5D">
            <w:pPr>
              <w:widowControl w:val="0"/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                                                                                     droplets.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7D596C" w:rsidRDefault="00F50C5D">
            <w:pPr>
              <w:widowControl w:val="0"/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______ 4. Air mass                     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D.  The transfer of heat energy by direct contact.</w:t>
            </w:r>
          </w:p>
          <w:p w:rsidR="007D596C" w:rsidRDefault="00F50C5D">
            <w:pPr>
              <w:widowControl w:val="0"/>
              <w:spacing w:after="200" w:line="240" w:lineRule="auto"/>
              <w:rPr>
                <w:rFonts w:ascii="Love Ya Like A Sister" w:eastAsia="Love Ya Like A Sister" w:hAnsi="Love Ya Like A Sister" w:cs="Love Ya Like A Sister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______5. Front                          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E.   A measure of 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 amount of water vapor in the air.</w:t>
            </w:r>
          </w:p>
        </w:tc>
      </w:tr>
      <w:tr w:rsidR="007D596C">
        <w:trPr>
          <w:trHeight w:val="1500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6C" w:rsidRDefault="00F50C5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lastRenderedPageBreak/>
              <w:t>Thursday, 10/26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What type of air mass brings cold, dry weather?  </w:t>
            </w:r>
          </w:p>
          <w:p w:rsidR="007D596C" w:rsidRDefault="00F50C5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7D596C" w:rsidRDefault="007D59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D596C" w:rsidRDefault="00F50C5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What type of air mass brings warm, moist weather?</w:t>
            </w:r>
          </w:p>
          <w:p w:rsidR="007D596C" w:rsidRDefault="007D59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D596C">
        <w:trPr>
          <w:trHeight w:val="2040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6C" w:rsidRDefault="00F50C5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>Friday, 10/27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Draw the symbol for each of the following fronts:</w:t>
            </w:r>
          </w:p>
          <w:p w:rsidR="007D596C" w:rsidRDefault="00F50C5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Cold Front - </w:t>
            </w:r>
          </w:p>
          <w:p w:rsidR="007D596C" w:rsidRDefault="007D59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D596C" w:rsidRDefault="00F50C5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Warm Front - </w:t>
            </w:r>
          </w:p>
          <w:p w:rsidR="007D596C" w:rsidRDefault="007D59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D596C" w:rsidRDefault="00F50C5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Stationary Front - </w:t>
            </w:r>
          </w:p>
          <w:p w:rsidR="007D596C" w:rsidRDefault="007D59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D596C" w:rsidRDefault="00F50C5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Occluded Front - </w:t>
            </w:r>
          </w:p>
        </w:tc>
      </w:tr>
    </w:tbl>
    <w:p w:rsidR="007D596C" w:rsidRDefault="007D596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102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15"/>
      </w:tblGrid>
      <w:tr w:rsidR="007D596C">
        <w:trPr>
          <w:trHeight w:val="1080"/>
        </w:trPr>
        <w:tc>
          <w:tcPr>
            <w:tcW w:w="10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6C" w:rsidRDefault="00F50C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>Monday, 10/30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</w:t>
            </w:r>
          </w:p>
          <w:p w:rsidR="007D596C" w:rsidRDefault="00F50C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val="en-US"/>
              </w:rPr>
              <w:drawing>
                <wp:inline distT="114300" distB="114300" distL="114300" distR="114300">
                  <wp:extent cx="4276725" cy="2609850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6725" cy="2609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D596C" w:rsidRDefault="007D596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D596C" w:rsidRDefault="00F50C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Describe the weather over NC using the jet stream in your answer.</w:t>
            </w:r>
          </w:p>
          <w:p w:rsidR="007D596C" w:rsidRDefault="007D596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D596C" w:rsidRDefault="00F50C5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</w:t>
            </w:r>
          </w:p>
          <w:p w:rsidR="007D596C" w:rsidRDefault="00F50C5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</w:t>
            </w:r>
          </w:p>
        </w:tc>
      </w:tr>
      <w:tr w:rsidR="007D596C">
        <w:trPr>
          <w:trHeight w:val="540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6C" w:rsidRDefault="00F50C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 xml:space="preserve">Tuesday, 10/31 </w:t>
            </w:r>
            <w:r>
              <w:rPr>
                <w:rFonts w:ascii="Love Ya Like A Sister" w:eastAsia="Love Ya Like A Sister" w:hAnsi="Love Ya Like A Sister" w:cs="Love Ya Like A Sister"/>
                <w:sz w:val="24"/>
                <w:szCs w:val="24"/>
              </w:rPr>
              <w:t>- Teacher Workday</w:t>
            </w:r>
          </w:p>
        </w:tc>
      </w:tr>
      <w:tr w:rsidR="007D596C">
        <w:trPr>
          <w:trHeight w:val="1260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6C" w:rsidRDefault="00F50C5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lastRenderedPageBreak/>
              <w:t xml:space="preserve">Wednesday, 11/1 </w:t>
            </w:r>
            <w:r>
              <w:rPr>
                <w:rFonts w:ascii="Calibri" w:eastAsia="Calibri" w:hAnsi="Calibri" w:cs="Calibri"/>
              </w:rPr>
              <w:t xml:space="preserve">-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Which of the following factors would most likely cause a hurricane to decrease in  </w:t>
            </w:r>
          </w:p>
          <w:p w:rsidR="007D596C" w:rsidRDefault="00F50C5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strength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:rsidR="007D596C" w:rsidRDefault="00F50C5D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Staying over warm water for a long period of time.</w:t>
            </w:r>
          </w:p>
          <w:p w:rsidR="007D596C" w:rsidRDefault="00F50C5D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Increasing the number of large cumulonimbus clouds.</w:t>
            </w:r>
          </w:p>
          <w:p w:rsidR="007D596C" w:rsidRDefault="00F50C5D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Moving towards tropical waters.</w:t>
            </w:r>
          </w:p>
          <w:p w:rsidR="007D596C" w:rsidRDefault="00F50C5D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Moving over land or a continent.</w:t>
            </w:r>
          </w:p>
        </w:tc>
      </w:tr>
      <w:tr w:rsidR="007D596C">
        <w:trPr>
          <w:trHeight w:val="520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6C" w:rsidRDefault="00F50C5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>Thursday, 11/</w:t>
            </w:r>
            <w:proofErr w:type="gramStart"/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>2  -</w:t>
            </w:r>
            <w:proofErr w:type="gramEnd"/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Tornadoes form in what type of cloud?</w:t>
            </w:r>
          </w:p>
          <w:p w:rsidR="007D596C" w:rsidRDefault="00F50C5D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Cirrus</w:t>
            </w:r>
          </w:p>
          <w:p w:rsidR="007D596C" w:rsidRDefault="00F50C5D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Cumulonimbus</w:t>
            </w:r>
          </w:p>
          <w:p w:rsidR="007D596C" w:rsidRDefault="00F50C5D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Nimbus</w:t>
            </w:r>
          </w:p>
          <w:p w:rsidR="007D596C" w:rsidRDefault="00F50C5D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Stratus</w:t>
            </w:r>
          </w:p>
        </w:tc>
      </w:tr>
      <w:tr w:rsidR="007D596C">
        <w:trPr>
          <w:trHeight w:val="620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6C" w:rsidRDefault="00F50C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>Friday, 11/3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</w:t>
            </w:r>
            <w:r>
              <w:rPr>
                <w:rFonts w:ascii="Calibri" w:eastAsia="Calibri" w:hAnsi="Calibri" w:cs="Calibri"/>
              </w:rPr>
              <w:t xml:space="preserve">Login Google Classroom to complete the Warm Up Quiz. </w:t>
            </w:r>
          </w:p>
        </w:tc>
      </w:tr>
    </w:tbl>
    <w:p w:rsidR="007D596C" w:rsidRDefault="00F50C5D">
      <w:pPr>
        <w:spacing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*If you are absent, check the team website to complete the warm up question.</w:t>
      </w:r>
    </w:p>
    <w:sectPr w:rsidR="007D596C" w:rsidSect="00F50C5D">
      <w:pgSz w:w="12240" w:h="15840"/>
      <w:pgMar w:top="63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ve Ya Like A Sis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C6445"/>
    <w:multiLevelType w:val="multilevel"/>
    <w:tmpl w:val="D7B4A2A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FB80D51"/>
    <w:multiLevelType w:val="multilevel"/>
    <w:tmpl w:val="2A7E93C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C027EEF"/>
    <w:multiLevelType w:val="multilevel"/>
    <w:tmpl w:val="CF8E25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D596C"/>
    <w:rsid w:val="007D596C"/>
    <w:rsid w:val="00F5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7D9EDA-1F9F-40A1-B22F-0DDB6396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ckanning</dc:creator>
  <cp:lastModifiedBy>ckanning</cp:lastModifiedBy>
  <cp:revision>2</cp:revision>
  <dcterms:created xsi:type="dcterms:W3CDTF">2017-10-20T20:01:00Z</dcterms:created>
  <dcterms:modified xsi:type="dcterms:W3CDTF">2017-10-20T20:01:00Z</dcterms:modified>
</cp:coreProperties>
</file>